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9704D" w14:textId="77777777" w:rsidR="00C433AD" w:rsidRDefault="00F53094" w:rsidP="00F5309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53094">
        <w:rPr>
          <w:rFonts w:asciiTheme="majorBidi" w:hAnsiTheme="majorBidi" w:cstheme="majorBidi"/>
          <w:b/>
          <w:bCs/>
          <w:sz w:val="24"/>
          <w:szCs w:val="24"/>
        </w:rPr>
        <w:t>Table of contents (Plan)</w:t>
      </w:r>
    </w:p>
    <w:p w14:paraId="58C5FAEF" w14:textId="77777777" w:rsidR="00F53094" w:rsidRDefault="00F53094" w:rsidP="00F5309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E388F2C" w14:textId="77777777" w:rsidR="00F53094" w:rsidRPr="00F53094" w:rsidRDefault="00F53094" w:rsidP="00F53094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</w:rPr>
        <w:t>Title page (required)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F53094">
        <w:rPr>
          <w:rFonts w:asciiTheme="majorBidi" w:hAnsiTheme="majorBidi" w:cstheme="majorBidi"/>
          <w:b/>
          <w:bCs/>
          <w:sz w:val="24"/>
          <w:szCs w:val="24"/>
          <w:highlight w:val="yellow"/>
        </w:rPr>
        <w:t>Title of your research</w:t>
      </w:r>
      <w:r w:rsidRPr="00F53094">
        <w:rPr>
          <w:rFonts w:asciiTheme="majorBidi" w:hAnsiTheme="majorBidi" w:cstheme="majorBidi"/>
          <w:sz w:val="24"/>
          <w:szCs w:val="24"/>
        </w:rPr>
        <w:t xml:space="preserve"> </w:t>
      </w:r>
    </w:p>
    <w:p w14:paraId="1AD9577D" w14:textId="77777777" w:rsidR="00F53094" w:rsidRDefault="00F53094" w:rsidP="00F53094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</w:rPr>
        <w:t xml:space="preserve">• Abstract (required) </w:t>
      </w:r>
    </w:p>
    <w:p w14:paraId="1EFE1B59" w14:textId="77777777" w:rsidR="00A116E5" w:rsidRPr="00A116E5" w:rsidRDefault="00A116E5" w:rsidP="00F53094">
      <w:pPr>
        <w:ind w:left="720"/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A116E5">
        <w:rPr>
          <w:rFonts w:asciiTheme="majorBidi" w:hAnsiTheme="majorBidi" w:cstheme="majorBidi"/>
          <w:b/>
          <w:bCs/>
          <w:color w:val="FF0000"/>
          <w:sz w:val="24"/>
          <w:szCs w:val="24"/>
        </w:rPr>
        <w:t>Maximum 250 words:</w:t>
      </w:r>
      <w:r w:rsidRPr="00A116E5">
        <w:rPr>
          <w:rFonts w:asciiTheme="majorBidi" w:hAnsiTheme="majorBidi" w:cstheme="majorBidi"/>
          <w:color w:val="FF0000"/>
          <w:sz w:val="24"/>
          <w:szCs w:val="24"/>
        </w:rPr>
        <w:t xml:space="preserve"> Should reflect the content of the research (More details in the template file).</w:t>
      </w:r>
    </w:p>
    <w:p w14:paraId="293B7F64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Acknowledgments </w:t>
      </w:r>
    </w:p>
    <w:p w14:paraId="6A92DEDD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Preface (required) </w:t>
      </w:r>
    </w:p>
    <w:p w14:paraId="1F7CC5B0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Table of Contents (required) </w:t>
      </w:r>
    </w:p>
    <w:p w14:paraId="10B8BF04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List of Tables (optional) </w:t>
      </w:r>
    </w:p>
    <w:p w14:paraId="1A84BA46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List of Figures (optional) </w:t>
      </w:r>
    </w:p>
    <w:p w14:paraId="70EABD48" w14:textId="77777777" w:rsidR="006644B7" w:rsidRPr="006644B7" w:rsidRDefault="006644B7" w:rsidP="006644B7">
      <w:pPr>
        <w:jc w:val="both"/>
        <w:rPr>
          <w:rFonts w:asciiTheme="majorBidi" w:hAnsiTheme="majorBidi" w:cstheme="majorBidi"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List of Symbols (required) </w:t>
      </w:r>
    </w:p>
    <w:p w14:paraId="00E7AAE0" w14:textId="77777777" w:rsidR="006644B7" w:rsidRDefault="006644B7" w:rsidP="006644B7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644B7">
        <w:rPr>
          <w:rFonts w:asciiTheme="majorBidi" w:hAnsiTheme="majorBidi" w:cstheme="majorBidi"/>
          <w:sz w:val="24"/>
          <w:szCs w:val="24"/>
        </w:rPr>
        <w:t xml:space="preserve">• List of Keywords (required) </w:t>
      </w:r>
    </w:p>
    <w:p w14:paraId="5D9EAB14" w14:textId="7483D74D" w:rsidR="00F53094" w:rsidRDefault="00F53094" w:rsidP="006644B7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A116E5">
        <w:rPr>
          <w:rFonts w:asciiTheme="majorBidi" w:hAnsiTheme="majorBidi" w:cstheme="majorBidi"/>
          <w:b/>
          <w:bCs/>
          <w:sz w:val="24"/>
          <w:szCs w:val="24"/>
        </w:rPr>
        <w:t>Introduction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</w:t>
      </w:r>
      <w:r w:rsidR="00A116E5">
        <w:rPr>
          <w:rFonts w:asciiTheme="majorBidi" w:hAnsiTheme="majorBidi" w:cstheme="majorBidi"/>
          <w:sz w:val="24"/>
          <w:szCs w:val="24"/>
        </w:rPr>
        <w:t>..</w:t>
      </w:r>
      <w:r>
        <w:rPr>
          <w:rFonts w:asciiTheme="majorBidi" w:hAnsiTheme="majorBidi" w:cstheme="majorBidi"/>
          <w:sz w:val="24"/>
          <w:szCs w:val="24"/>
        </w:rPr>
        <w:t>…………………..……</w:t>
      </w:r>
      <w:r w:rsidR="00A116E5">
        <w:rPr>
          <w:rFonts w:asciiTheme="majorBidi" w:hAnsiTheme="majorBidi" w:cstheme="majorBidi"/>
          <w:sz w:val="24"/>
          <w:szCs w:val="24"/>
        </w:rPr>
        <w:t>…….</w:t>
      </w:r>
      <w:r>
        <w:rPr>
          <w:rFonts w:asciiTheme="majorBidi" w:hAnsiTheme="majorBidi" w:cstheme="majorBidi"/>
          <w:sz w:val="24"/>
          <w:szCs w:val="24"/>
        </w:rPr>
        <w:t>………….P1</w:t>
      </w:r>
    </w:p>
    <w:p w14:paraId="2B160B4A" w14:textId="77777777" w:rsidR="00A116E5" w:rsidRPr="00A116E5" w:rsidRDefault="00A116E5" w:rsidP="00A116E5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A116E5">
        <w:rPr>
          <w:rFonts w:asciiTheme="majorBidi" w:hAnsiTheme="majorBidi" w:cstheme="majorBidi"/>
          <w:color w:val="FF0000"/>
          <w:sz w:val="24"/>
          <w:szCs w:val="24"/>
        </w:rPr>
        <w:t>Statement of problem</w:t>
      </w:r>
    </w:p>
    <w:p w14:paraId="07BBD460" w14:textId="77777777" w:rsidR="00A116E5" w:rsidRPr="00A116E5" w:rsidRDefault="00A116E5" w:rsidP="00A116E5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A116E5">
        <w:rPr>
          <w:rFonts w:asciiTheme="majorBidi" w:hAnsiTheme="majorBidi" w:cstheme="majorBidi"/>
          <w:color w:val="FF0000"/>
          <w:sz w:val="24"/>
          <w:szCs w:val="24"/>
        </w:rPr>
        <w:t>Purpose of study</w:t>
      </w:r>
    </w:p>
    <w:p w14:paraId="4BCF2D15" w14:textId="77777777" w:rsidR="00A116E5" w:rsidRPr="00A116E5" w:rsidRDefault="00A116E5" w:rsidP="00A116E5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A116E5">
        <w:rPr>
          <w:rFonts w:asciiTheme="majorBidi" w:hAnsiTheme="majorBidi" w:cstheme="majorBidi"/>
          <w:color w:val="FF0000"/>
          <w:sz w:val="24"/>
          <w:szCs w:val="24"/>
        </w:rPr>
        <w:t>Research Questions/Hypothesis</w:t>
      </w:r>
    </w:p>
    <w:p w14:paraId="66016009" w14:textId="77777777" w:rsidR="00F53094" w:rsidRDefault="00F53094" w:rsidP="00A116E5">
      <w:pPr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b/>
          <w:bCs/>
          <w:sz w:val="24"/>
          <w:szCs w:val="24"/>
        </w:rPr>
        <w:t>Part 1.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116E5">
        <w:rPr>
          <w:rFonts w:asciiTheme="majorBidi" w:hAnsiTheme="majorBidi" w:cstheme="majorBidi"/>
          <w:b/>
          <w:bCs/>
          <w:sz w:val="24"/>
          <w:szCs w:val="24"/>
        </w:rPr>
        <w:t>Literature Review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…………………………………………………………………..….P3</w:t>
      </w:r>
    </w:p>
    <w:p w14:paraId="5DCE1834" w14:textId="77777777" w:rsidR="00F53094" w:rsidRDefault="00F53094" w:rsidP="00F5309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Chapter 1: </w:t>
      </w:r>
      <w:r w:rsidRPr="00F53094">
        <w:rPr>
          <w:rFonts w:asciiTheme="majorBidi" w:hAnsiTheme="majorBidi" w:cstheme="majorBidi"/>
          <w:b/>
          <w:bCs/>
          <w:sz w:val="24"/>
          <w:szCs w:val="24"/>
          <w:highlight w:val="yellow"/>
        </w:rPr>
        <w:t>Title of chapter 1</w:t>
      </w:r>
    </w:p>
    <w:p w14:paraId="4683620D" w14:textId="77777777" w:rsidR="00F53094" w:rsidRPr="00F53094" w:rsidRDefault="00F53094" w:rsidP="00F53094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Title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of section I</w:t>
      </w: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 </w:t>
      </w:r>
    </w:p>
    <w:p w14:paraId="39555A6D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I.1. title</w:t>
      </w:r>
    </w:p>
    <w:p w14:paraId="1A7AC8F0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I.2.Title</w:t>
      </w:r>
    </w:p>
    <w:p w14:paraId="737B61A5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I.3.Title</w:t>
      </w:r>
    </w:p>
    <w:p w14:paraId="5F5DFB90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14:paraId="3388B0A2" w14:textId="77777777" w:rsidR="00F53094" w:rsidRPr="00F53094" w:rsidRDefault="00F53094" w:rsidP="00F53094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1DED1138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II.1. </w:t>
      </w:r>
    </w:p>
    <w:p w14:paraId="2ABA4712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II.2.</w:t>
      </w:r>
    </w:p>
    <w:p w14:paraId="47453A15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45D2087A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14:paraId="259C09C9" w14:textId="77777777" w:rsidR="00F53094" w:rsidRPr="00F53094" w:rsidRDefault="00F53094" w:rsidP="00F53094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6E303936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III.1</w:t>
      </w:r>
    </w:p>
    <w:p w14:paraId="4B0FBA9D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III.2</w:t>
      </w:r>
    </w:p>
    <w:p w14:paraId="3576E563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2D4AE454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14:paraId="2D262A6E" w14:textId="77777777" w:rsidR="00F53094" w:rsidRPr="00F53094" w:rsidRDefault="00F53094" w:rsidP="00F5309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53094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Chapter 2.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53094">
        <w:rPr>
          <w:rFonts w:asciiTheme="majorBidi" w:hAnsiTheme="majorBidi" w:cstheme="majorBidi"/>
          <w:b/>
          <w:bCs/>
          <w:sz w:val="24"/>
          <w:szCs w:val="24"/>
          <w:highlight w:val="yellow"/>
        </w:rPr>
        <w:t>Title of chapter 2</w:t>
      </w:r>
    </w:p>
    <w:p w14:paraId="2C36957B" w14:textId="77777777" w:rsidR="00F53094" w:rsidRPr="00F53094" w:rsidRDefault="00F53094" w:rsidP="00F53094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45114927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I.1. </w:t>
      </w:r>
    </w:p>
    <w:p w14:paraId="43304338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I.2.</w:t>
      </w:r>
    </w:p>
    <w:p w14:paraId="2D8FA452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I.3</w:t>
      </w:r>
    </w:p>
    <w:p w14:paraId="7A9FA39E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14:paraId="5954EFB0" w14:textId="77777777" w:rsidR="00F53094" w:rsidRPr="00F53094" w:rsidRDefault="00F53094" w:rsidP="00F53094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2A7C268E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II.1. </w:t>
      </w:r>
    </w:p>
    <w:p w14:paraId="77DFD379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II.2.</w:t>
      </w:r>
    </w:p>
    <w:p w14:paraId="60C0CA82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5F25B950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</w:p>
    <w:p w14:paraId="454314F8" w14:textId="77777777" w:rsidR="00F53094" w:rsidRPr="00F53094" w:rsidRDefault="00F53094" w:rsidP="00F53094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39883EF1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III.1</w:t>
      </w:r>
    </w:p>
    <w:p w14:paraId="3AE37D04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III.2</w:t>
      </w:r>
    </w:p>
    <w:p w14:paraId="443FD7A6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6040C2EF" w14:textId="77777777" w:rsidR="00F53094" w:rsidRPr="00F53094" w:rsidRDefault="00F53094" w:rsidP="00F53094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b/>
          <w:bCs/>
          <w:sz w:val="24"/>
          <w:szCs w:val="24"/>
        </w:rPr>
        <w:t xml:space="preserve">Chapter 3. </w:t>
      </w:r>
      <w:r w:rsidRPr="00F53094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Title </w:t>
      </w:r>
    </w:p>
    <w:p w14:paraId="2F833D8A" w14:textId="77777777" w:rsidR="00F53094" w:rsidRPr="00F53094" w:rsidRDefault="00F53094" w:rsidP="00F53094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58DCB47E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I.1. </w:t>
      </w:r>
    </w:p>
    <w:p w14:paraId="26052C0D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I.2.</w:t>
      </w:r>
    </w:p>
    <w:p w14:paraId="2F77C63E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I.3</w:t>
      </w:r>
    </w:p>
    <w:p w14:paraId="20FCF1FF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</w:p>
    <w:p w14:paraId="22DC8354" w14:textId="77777777" w:rsidR="00F53094" w:rsidRPr="00F53094" w:rsidRDefault="00F53094" w:rsidP="00F53094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00A6F022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II.1. </w:t>
      </w:r>
    </w:p>
    <w:p w14:paraId="1F56E7D3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II.2.</w:t>
      </w:r>
    </w:p>
    <w:p w14:paraId="64084837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2CC76506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</w:p>
    <w:p w14:paraId="787B5CB6" w14:textId="77777777" w:rsidR="00F53094" w:rsidRPr="00F53094" w:rsidRDefault="00F53094" w:rsidP="00F53094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 xml:space="preserve">Title </w:t>
      </w:r>
    </w:p>
    <w:p w14:paraId="2FA0A189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III.1</w:t>
      </w:r>
    </w:p>
    <w:p w14:paraId="4061E281" w14:textId="77777777" w:rsidR="00F53094" w:rsidRP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III.2</w:t>
      </w:r>
    </w:p>
    <w:p w14:paraId="063B519F" w14:textId="77777777" w:rsidR="00F53094" w:rsidRDefault="00F53094" w:rsidP="00F53094">
      <w:pPr>
        <w:pStyle w:val="ListParagraph"/>
        <w:ind w:left="1440"/>
        <w:jc w:val="both"/>
        <w:rPr>
          <w:rFonts w:asciiTheme="majorBidi" w:hAnsiTheme="majorBidi" w:cstheme="majorBidi"/>
          <w:sz w:val="24"/>
          <w:szCs w:val="24"/>
        </w:rPr>
      </w:pPr>
      <w:r w:rsidRPr="00F53094">
        <w:rPr>
          <w:rFonts w:asciiTheme="majorBidi" w:hAnsiTheme="majorBidi" w:cstheme="majorBidi"/>
          <w:sz w:val="24"/>
          <w:szCs w:val="24"/>
          <w:highlight w:val="yellow"/>
        </w:rPr>
        <w:t>II.3</w:t>
      </w:r>
    </w:p>
    <w:p w14:paraId="2CB703AD" w14:textId="77777777" w:rsidR="00F53094" w:rsidRPr="00F53094" w:rsidRDefault="00F53094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53094">
        <w:rPr>
          <w:rFonts w:asciiTheme="majorBidi" w:hAnsiTheme="majorBidi" w:cstheme="majorBidi"/>
          <w:b/>
          <w:bCs/>
          <w:sz w:val="24"/>
          <w:szCs w:val="24"/>
        </w:rPr>
        <w:t xml:space="preserve">Part 2. </w:t>
      </w:r>
      <w:r w:rsidR="00A116E5">
        <w:rPr>
          <w:rFonts w:asciiTheme="majorBidi" w:hAnsiTheme="majorBidi" w:cstheme="majorBidi"/>
          <w:b/>
          <w:bCs/>
          <w:sz w:val="24"/>
          <w:szCs w:val="24"/>
        </w:rPr>
        <w:t>Empirical study</w:t>
      </w:r>
      <w:r w:rsidRPr="00F530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414BF32" w14:textId="77777777" w:rsidR="00F53094" w:rsidRPr="00A116E5" w:rsidRDefault="00A116E5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 w:rsidRPr="00A116E5">
        <w:rPr>
          <w:rFonts w:asciiTheme="majorBidi" w:hAnsiTheme="majorBidi" w:cstheme="majorBidi"/>
          <w:b/>
          <w:bCs/>
          <w:sz w:val="24"/>
          <w:szCs w:val="24"/>
        </w:rPr>
        <w:t>Chapter 1. Methodology</w:t>
      </w:r>
    </w:p>
    <w:p w14:paraId="2AF78F3F" w14:textId="77777777" w:rsidR="00A116E5" w:rsidRPr="00A116E5" w:rsidRDefault="00A116E5" w:rsidP="00A116E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A116E5">
        <w:rPr>
          <w:rFonts w:asciiTheme="majorBidi" w:hAnsiTheme="majorBidi" w:cstheme="majorBidi"/>
          <w:sz w:val="24"/>
          <w:szCs w:val="24"/>
        </w:rPr>
        <w:t>Research</w:t>
      </w:r>
      <w:r w:rsidR="00F16E65">
        <w:rPr>
          <w:rFonts w:asciiTheme="majorBidi" w:hAnsiTheme="majorBidi" w:cstheme="majorBidi"/>
          <w:sz w:val="24"/>
          <w:szCs w:val="24"/>
        </w:rPr>
        <w:t xml:space="preserve"> Design</w:t>
      </w:r>
    </w:p>
    <w:p w14:paraId="763F328F" w14:textId="77777777" w:rsidR="00F16E65" w:rsidRDefault="00A116E5" w:rsidP="00F16E6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A116E5">
        <w:rPr>
          <w:rFonts w:asciiTheme="majorBidi" w:hAnsiTheme="majorBidi" w:cstheme="majorBidi"/>
          <w:sz w:val="24"/>
          <w:szCs w:val="24"/>
        </w:rPr>
        <w:t xml:space="preserve"> Sampling </w:t>
      </w:r>
    </w:p>
    <w:p w14:paraId="71838D82" w14:textId="77777777" w:rsidR="00A116E5" w:rsidRPr="00F16E65" w:rsidRDefault="00A116E5" w:rsidP="00F16E6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F16E65">
        <w:rPr>
          <w:rFonts w:asciiTheme="majorBidi" w:hAnsiTheme="majorBidi" w:cstheme="majorBidi"/>
          <w:sz w:val="24"/>
          <w:szCs w:val="24"/>
        </w:rPr>
        <w:t xml:space="preserve"> Instrumentation</w:t>
      </w:r>
    </w:p>
    <w:p w14:paraId="5ED8B447" w14:textId="77777777" w:rsidR="00A116E5" w:rsidRDefault="00A116E5" w:rsidP="00A116E5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16E65">
        <w:rPr>
          <w:rFonts w:asciiTheme="majorBidi" w:hAnsiTheme="majorBidi" w:cstheme="majorBidi"/>
          <w:sz w:val="24"/>
          <w:szCs w:val="24"/>
        </w:rPr>
        <w:t xml:space="preserve">  III.1.</w:t>
      </w:r>
      <w:r>
        <w:rPr>
          <w:rFonts w:asciiTheme="majorBidi" w:hAnsiTheme="majorBidi" w:cstheme="majorBidi"/>
          <w:sz w:val="24"/>
          <w:szCs w:val="24"/>
        </w:rPr>
        <w:t xml:space="preserve"> Instrument 1</w:t>
      </w:r>
    </w:p>
    <w:p w14:paraId="3A88F1F8" w14:textId="77777777" w:rsidR="00A116E5" w:rsidRDefault="00F16E65" w:rsidP="00A116E5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III.2. </w:t>
      </w:r>
      <w:r w:rsidR="00A116E5">
        <w:rPr>
          <w:rFonts w:asciiTheme="majorBidi" w:hAnsiTheme="majorBidi" w:cstheme="majorBidi"/>
          <w:sz w:val="24"/>
          <w:szCs w:val="24"/>
        </w:rPr>
        <w:t>Instrument 2</w:t>
      </w:r>
    </w:p>
    <w:p w14:paraId="32B77955" w14:textId="77777777" w:rsidR="00A116E5" w:rsidRDefault="00A116E5" w:rsidP="00A116E5">
      <w:pPr>
        <w:pStyle w:val="ListParagraph"/>
        <w:ind w:left="108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="00F16E65">
        <w:rPr>
          <w:rFonts w:asciiTheme="majorBidi" w:hAnsiTheme="majorBidi" w:cstheme="majorBidi"/>
          <w:sz w:val="24"/>
          <w:szCs w:val="24"/>
        </w:rPr>
        <w:t xml:space="preserve"> III.3. </w:t>
      </w:r>
      <w:r>
        <w:rPr>
          <w:rFonts w:asciiTheme="majorBidi" w:hAnsiTheme="majorBidi" w:cstheme="majorBidi"/>
          <w:sz w:val="24"/>
          <w:szCs w:val="24"/>
        </w:rPr>
        <w:t>Instrument 3</w:t>
      </w:r>
    </w:p>
    <w:p w14:paraId="43B67B3C" w14:textId="77777777" w:rsidR="00A116E5" w:rsidRPr="00A116E5" w:rsidRDefault="00A116E5" w:rsidP="00A116E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AA27FF8" w14:textId="77777777" w:rsidR="00A116E5" w:rsidRPr="00F16E65" w:rsidRDefault="00A116E5" w:rsidP="00F16E6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F16E65">
        <w:rPr>
          <w:rFonts w:asciiTheme="majorBidi" w:hAnsiTheme="majorBidi" w:cstheme="majorBidi"/>
          <w:sz w:val="24"/>
          <w:szCs w:val="24"/>
        </w:rPr>
        <w:lastRenderedPageBreak/>
        <w:t>Data collection &amp; Analysis Procedures</w:t>
      </w:r>
    </w:p>
    <w:p w14:paraId="57141865" w14:textId="77777777" w:rsidR="00A116E5" w:rsidRDefault="00F16E65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16E65">
        <w:rPr>
          <w:rFonts w:asciiTheme="majorBidi" w:hAnsiTheme="majorBidi" w:cstheme="majorBidi"/>
          <w:b/>
          <w:bCs/>
          <w:sz w:val="24"/>
          <w:szCs w:val="24"/>
        </w:rPr>
        <w:t xml:space="preserve">Chapter 2. Discussion </w:t>
      </w:r>
    </w:p>
    <w:p w14:paraId="38F8C996" w14:textId="77777777" w:rsidR="00F16E65" w:rsidRPr="00F16E65" w:rsidRDefault="00F16E65" w:rsidP="00F16E65">
      <w:pPr>
        <w:pStyle w:val="ListParagraph"/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F16E65">
        <w:rPr>
          <w:rFonts w:asciiTheme="majorBidi" w:hAnsiTheme="majorBidi" w:cstheme="majorBidi"/>
          <w:sz w:val="24"/>
          <w:szCs w:val="24"/>
        </w:rPr>
        <w:t>Discussion of  results</w:t>
      </w:r>
    </w:p>
    <w:p w14:paraId="3B5A52BD" w14:textId="77777777" w:rsidR="00F16E65" w:rsidRPr="00F16E65" w:rsidRDefault="00F16E65" w:rsidP="00F16E65">
      <w:pPr>
        <w:pStyle w:val="ListParagraph"/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F16E65">
        <w:rPr>
          <w:rFonts w:asciiTheme="majorBidi" w:hAnsiTheme="majorBidi" w:cstheme="majorBidi"/>
          <w:sz w:val="24"/>
          <w:szCs w:val="24"/>
        </w:rPr>
        <w:t>Implications and limits</w:t>
      </w:r>
    </w:p>
    <w:p w14:paraId="1324EEEF" w14:textId="77777777" w:rsidR="00F16E65" w:rsidRDefault="00F16E65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Conclusion </w:t>
      </w:r>
    </w:p>
    <w:p w14:paraId="0AEF0B3D" w14:textId="77777777" w:rsidR="00F16E65" w:rsidRDefault="00F16E65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F8ED06C" w14:textId="77777777" w:rsidR="00F16E65" w:rsidRPr="00F16E65" w:rsidRDefault="00F16E65" w:rsidP="00A116E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sectPr w:rsidR="00F16E65" w:rsidRPr="00F16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A3BB3"/>
    <w:multiLevelType w:val="hybridMultilevel"/>
    <w:tmpl w:val="82B618A6"/>
    <w:lvl w:ilvl="0" w:tplc="51D4B990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0F44C39"/>
    <w:multiLevelType w:val="hybridMultilevel"/>
    <w:tmpl w:val="DDB4EAF4"/>
    <w:lvl w:ilvl="0" w:tplc="449C877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937C34"/>
    <w:multiLevelType w:val="hybridMultilevel"/>
    <w:tmpl w:val="DDB4EAF4"/>
    <w:lvl w:ilvl="0" w:tplc="449C877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556F72"/>
    <w:multiLevelType w:val="hybridMultilevel"/>
    <w:tmpl w:val="C0644D46"/>
    <w:lvl w:ilvl="0" w:tplc="6FF0DC7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3238B9"/>
    <w:multiLevelType w:val="hybridMultilevel"/>
    <w:tmpl w:val="B6CC1E72"/>
    <w:lvl w:ilvl="0" w:tplc="2B4A1A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31D0A"/>
    <w:multiLevelType w:val="hybridMultilevel"/>
    <w:tmpl w:val="0D5002F4"/>
    <w:lvl w:ilvl="0" w:tplc="CB842C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FF4AE1"/>
    <w:multiLevelType w:val="hybridMultilevel"/>
    <w:tmpl w:val="DDB4EAF4"/>
    <w:lvl w:ilvl="0" w:tplc="449C877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94"/>
    <w:rsid w:val="0004186C"/>
    <w:rsid w:val="006644B7"/>
    <w:rsid w:val="008967B3"/>
    <w:rsid w:val="00A116E5"/>
    <w:rsid w:val="00C613C8"/>
    <w:rsid w:val="00F16E65"/>
    <w:rsid w:val="00F5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A14EF"/>
  <w15:chartTrackingRefBased/>
  <w15:docId w15:val="{B236BADE-1E28-4B7C-9F67-0D54918F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HAIFA</cp:lastModifiedBy>
  <cp:revision>3</cp:revision>
  <dcterms:created xsi:type="dcterms:W3CDTF">2019-06-14T22:03:00Z</dcterms:created>
  <dcterms:modified xsi:type="dcterms:W3CDTF">2019-06-14T22:05:00Z</dcterms:modified>
</cp:coreProperties>
</file>